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02D6" w14:textId="77777777" w:rsidR="00850A58" w:rsidRDefault="00636CE0" w:rsidP="00636CE0">
      <w:pPr>
        <w:jc w:val="center"/>
        <w:rPr>
          <w:b/>
          <w:color w:val="FF0000"/>
          <w:sz w:val="32"/>
          <w:szCs w:val="32"/>
        </w:rPr>
      </w:pPr>
      <w:r w:rsidRPr="005F643D">
        <w:rPr>
          <w:b/>
          <w:color w:val="FF0000"/>
          <w:sz w:val="32"/>
          <w:szCs w:val="32"/>
        </w:rPr>
        <w:t xml:space="preserve">HALIFAX HARRIERS SUMMER 10K HANDICAP </w:t>
      </w:r>
    </w:p>
    <w:p w14:paraId="7BC255CF" w14:textId="45497D91" w:rsidR="00054B6C" w:rsidRPr="005F643D" w:rsidRDefault="000D7154" w:rsidP="00636CE0">
      <w:pPr>
        <w:jc w:val="center"/>
        <w:rPr>
          <w:b/>
          <w:color w:val="FF0000"/>
          <w:sz w:val="32"/>
          <w:szCs w:val="32"/>
        </w:rPr>
      </w:pPr>
      <w:r w:rsidRPr="005F643D">
        <w:rPr>
          <w:b/>
          <w:color w:val="FF0000"/>
          <w:sz w:val="32"/>
          <w:szCs w:val="32"/>
        </w:rPr>
        <w:t xml:space="preserve">Tuesday </w:t>
      </w:r>
      <w:r w:rsidR="00C23CE6" w:rsidRPr="005F643D">
        <w:rPr>
          <w:b/>
          <w:color w:val="FF0000"/>
          <w:sz w:val="32"/>
          <w:szCs w:val="32"/>
        </w:rPr>
        <w:t>1</w:t>
      </w:r>
      <w:r w:rsidR="00850A58">
        <w:rPr>
          <w:b/>
          <w:color w:val="FF0000"/>
          <w:sz w:val="32"/>
          <w:szCs w:val="32"/>
        </w:rPr>
        <w:t>1</w:t>
      </w:r>
      <w:r w:rsidRPr="005F643D">
        <w:rPr>
          <w:b/>
          <w:color w:val="FF0000"/>
          <w:sz w:val="32"/>
          <w:szCs w:val="32"/>
          <w:vertAlign w:val="superscript"/>
        </w:rPr>
        <w:t>th</w:t>
      </w:r>
      <w:r w:rsidRPr="005F643D">
        <w:rPr>
          <w:b/>
          <w:color w:val="FF0000"/>
          <w:sz w:val="32"/>
          <w:szCs w:val="32"/>
        </w:rPr>
        <w:t xml:space="preserve"> </w:t>
      </w:r>
      <w:r w:rsidR="00206CD1">
        <w:rPr>
          <w:b/>
          <w:color w:val="FF0000"/>
          <w:sz w:val="32"/>
          <w:szCs w:val="32"/>
        </w:rPr>
        <w:t>July</w:t>
      </w:r>
      <w:r w:rsidR="00850A58">
        <w:rPr>
          <w:b/>
          <w:color w:val="FF0000"/>
          <w:sz w:val="32"/>
          <w:szCs w:val="32"/>
        </w:rPr>
        <w:t xml:space="preserve"> 2023</w:t>
      </w:r>
      <w:r w:rsidR="00805F20" w:rsidRPr="005F643D">
        <w:rPr>
          <w:b/>
          <w:color w:val="FF0000"/>
          <w:sz w:val="32"/>
          <w:szCs w:val="32"/>
        </w:rPr>
        <w:t>.</w:t>
      </w:r>
    </w:p>
    <w:p w14:paraId="3BE1D3E4" w14:textId="516D95F8" w:rsidR="00805F20" w:rsidRPr="005F643D" w:rsidRDefault="00805F20" w:rsidP="00636CE0">
      <w:pPr>
        <w:jc w:val="center"/>
        <w:rPr>
          <w:b/>
          <w:color w:val="FF0000"/>
          <w:sz w:val="32"/>
          <w:szCs w:val="32"/>
        </w:rPr>
      </w:pPr>
      <w:r w:rsidRPr="005F643D">
        <w:rPr>
          <w:b/>
          <w:color w:val="FF0000"/>
          <w:sz w:val="32"/>
          <w:szCs w:val="32"/>
        </w:rPr>
        <w:t xml:space="preserve">Registration and number collection 6:30 in bottom car park </w:t>
      </w:r>
      <w:r w:rsidR="005F643D">
        <w:rPr>
          <w:b/>
          <w:color w:val="FF0000"/>
          <w:sz w:val="32"/>
          <w:szCs w:val="32"/>
        </w:rPr>
        <w:t xml:space="preserve">by the Mansion </w:t>
      </w:r>
      <w:r w:rsidRPr="005F643D">
        <w:rPr>
          <w:b/>
          <w:color w:val="FF0000"/>
          <w:sz w:val="32"/>
          <w:szCs w:val="32"/>
        </w:rPr>
        <w:t>at Spring Hall</w:t>
      </w:r>
      <w:r w:rsidR="005F643D">
        <w:rPr>
          <w:b/>
          <w:color w:val="FF0000"/>
          <w:sz w:val="32"/>
          <w:szCs w:val="32"/>
        </w:rPr>
        <w:t xml:space="preserve">, race starts at </w:t>
      </w:r>
      <w:r w:rsidR="00B67FDE">
        <w:rPr>
          <w:b/>
          <w:color w:val="FF0000"/>
          <w:sz w:val="32"/>
          <w:szCs w:val="32"/>
        </w:rPr>
        <w:t>6</w:t>
      </w:r>
      <w:r w:rsidR="005F643D">
        <w:rPr>
          <w:b/>
          <w:color w:val="FF0000"/>
          <w:sz w:val="32"/>
          <w:szCs w:val="32"/>
        </w:rPr>
        <w:t>:</w:t>
      </w:r>
      <w:r w:rsidR="00B67FDE">
        <w:rPr>
          <w:b/>
          <w:color w:val="FF0000"/>
          <w:sz w:val="32"/>
          <w:szCs w:val="32"/>
        </w:rPr>
        <w:t>45</w:t>
      </w:r>
      <w:r w:rsidR="005F643D">
        <w:rPr>
          <w:b/>
          <w:color w:val="FF0000"/>
          <w:sz w:val="32"/>
          <w:szCs w:val="32"/>
        </w:rPr>
        <w:t>pm.</w:t>
      </w:r>
    </w:p>
    <w:p w14:paraId="6962F17D" w14:textId="59E8E8FE" w:rsidR="00636CE0" w:rsidRDefault="00636CE0">
      <w:r>
        <w:t xml:space="preserve">The race is </w:t>
      </w:r>
      <w:r w:rsidR="00697208">
        <w:t>for all senior members</w:t>
      </w:r>
      <w:r>
        <w:t xml:space="preserve">. The slower runners will start first and the fastest runner last. </w:t>
      </w:r>
    </w:p>
    <w:p w14:paraId="13D73C07" w14:textId="77777777" w:rsidR="00636CE0" w:rsidRDefault="00636CE0">
      <w:r>
        <w:t xml:space="preserve">If the handicapping </w:t>
      </w:r>
      <w:r w:rsidR="006F0B21">
        <w:t xml:space="preserve">is </w:t>
      </w:r>
      <w:r>
        <w:t>work</w:t>
      </w:r>
      <w:r w:rsidR="006F0B21">
        <w:t>ed</w:t>
      </w:r>
      <w:r>
        <w:t xml:space="preserve"> out correctly </w:t>
      </w:r>
      <w:r w:rsidR="006F0B21">
        <w:t xml:space="preserve">all runners </w:t>
      </w:r>
      <w:r>
        <w:t xml:space="preserve">should finish </w:t>
      </w:r>
      <w:r w:rsidR="006F0B21">
        <w:t>at</w:t>
      </w:r>
      <w:r>
        <w:t xml:space="preserve"> the same time with the first </w:t>
      </w:r>
      <w:r w:rsidR="006F0B21">
        <w:t xml:space="preserve">runner </w:t>
      </w:r>
      <w:r>
        <w:t xml:space="preserve">back receiving </w:t>
      </w:r>
      <w:r w:rsidR="006F0B21">
        <w:t>the</w:t>
      </w:r>
      <w:r>
        <w:t xml:space="preserve"> trophy.</w:t>
      </w:r>
    </w:p>
    <w:p w14:paraId="4326966F" w14:textId="11B72A3D" w:rsidR="00636CE0" w:rsidRDefault="00636CE0">
      <w:r>
        <w:t xml:space="preserve">The race is free to enter, just </w:t>
      </w:r>
      <w:r w:rsidR="00C23CE6">
        <w:t xml:space="preserve">let </w:t>
      </w:r>
      <w:r w:rsidR="00B67FDE">
        <w:t>Nigel Rigg</w:t>
      </w:r>
      <w:r w:rsidR="00C23CE6">
        <w:t xml:space="preserve"> know you are running</w:t>
      </w:r>
      <w:r>
        <w:t xml:space="preserve"> and </w:t>
      </w:r>
      <w:r w:rsidR="00C23CE6">
        <w:t>tell him</w:t>
      </w:r>
      <w:r>
        <w:t xml:space="preserve"> what time you think </w:t>
      </w:r>
      <w:r w:rsidR="00DA2BEE">
        <w:t>you can run a 10k in at present. (NO CHEATING WITH YOUR TIME PLEASE)</w:t>
      </w:r>
    </w:p>
    <w:p w14:paraId="756EAC99" w14:textId="77777777" w:rsidR="00DA2BEE" w:rsidRDefault="00DA2BEE">
      <w:r>
        <w:t xml:space="preserve">The race starts at the top of the Hebble Trail and goes </w:t>
      </w:r>
      <w:r w:rsidR="006F0B21">
        <w:t xml:space="preserve">down to the end of the Hebble Trail before continuing </w:t>
      </w:r>
      <w:r>
        <w:t xml:space="preserve">on the canal to Sowerby Bridge and </w:t>
      </w:r>
      <w:r w:rsidR="006F0B21">
        <w:t>returns the same way</w:t>
      </w:r>
      <w:r w:rsidR="00682318">
        <w:t>.</w:t>
      </w:r>
    </w:p>
    <w:p w14:paraId="31E06BE2" w14:textId="77777777" w:rsidR="00D04708" w:rsidRDefault="007108C4">
      <w:r>
        <w:rPr>
          <w:noProof/>
        </w:rPr>
        <w:drawing>
          <wp:anchor distT="0" distB="0" distL="114300" distR="114300" simplePos="0" relativeHeight="251667456" behindDoc="1" locked="0" layoutInCell="1" allowOverlap="1" wp14:anchorId="03E7B309" wp14:editId="6ACC0AD4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2884170" cy="2156460"/>
            <wp:effectExtent l="19050" t="0" r="0" b="0"/>
            <wp:wrapTight wrapText="bothSides">
              <wp:wrapPolygon edited="0">
                <wp:start x="-143" y="0"/>
                <wp:lineTo x="-143" y="21371"/>
                <wp:lineTo x="21543" y="21371"/>
                <wp:lineTo x="21543" y="0"/>
                <wp:lineTo x="-143" y="0"/>
              </wp:wrapPolygon>
            </wp:wrapTight>
            <wp:docPr id="1" name="Picture 0" descr="00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 - Copy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71F">
        <w:rPr>
          <w:noProof/>
        </w:rPr>
        <w:drawing>
          <wp:anchor distT="0" distB="0" distL="114300" distR="114300" simplePos="0" relativeHeight="251659264" behindDoc="1" locked="0" layoutInCell="1" allowOverlap="1" wp14:anchorId="30C84773" wp14:editId="0E69D7EE">
            <wp:simplePos x="0" y="0"/>
            <wp:positionH relativeFrom="column">
              <wp:posOffset>3790950</wp:posOffset>
            </wp:positionH>
            <wp:positionV relativeFrom="paragraph">
              <wp:posOffset>40640</wp:posOffset>
            </wp:positionV>
            <wp:extent cx="2875915" cy="2159635"/>
            <wp:effectExtent l="19050" t="0" r="635" b="0"/>
            <wp:wrapTight wrapText="bothSides">
              <wp:wrapPolygon edited="0">
                <wp:start x="-143" y="0"/>
                <wp:lineTo x="-143" y="21340"/>
                <wp:lineTo x="21605" y="21340"/>
                <wp:lineTo x="21605" y="0"/>
                <wp:lineTo x="-143" y="0"/>
              </wp:wrapPolygon>
            </wp:wrapTight>
            <wp:docPr id="2" name="Picture 1" descr="00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 - Copy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79226" w14:textId="77777777" w:rsidR="00D04708" w:rsidRDefault="00D04708"/>
    <w:p w14:paraId="16CE7581" w14:textId="77777777" w:rsidR="00D04708" w:rsidRDefault="00D04708"/>
    <w:p w14:paraId="097E8419" w14:textId="77777777" w:rsidR="00DA2BEE" w:rsidRDefault="00DA2BEE"/>
    <w:p w14:paraId="559E6954" w14:textId="77777777" w:rsidR="00D04708" w:rsidRDefault="00D04708"/>
    <w:p w14:paraId="393BA8D6" w14:textId="77777777" w:rsidR="00D04708" w:rsidRDefault="00D04708"/>
    <w:p w14:paraId="40C8F41B" w14:textId="77777777" w:rsidR="00D04708" w:rsidRDefault="00D04708"/>
    <w:p w14:paraId="78498BE4" w14:textId="77777777" w:rsidR="00D04708" w:rsidRDefault="00D04708"/>
    <w:p w14:paraId="3888B319" w14:textId="77777777" w:rsidR="00D04708" w:rsidRDefault="00D04708"/>
    <w:p w14:paraId="6F4B96ED" w14:textId="77777777" w:rsidR="00F7171F" w:rsidRDefault="00F7171F" w:rsidP="00173AE8">
      <w:pPr>
        <w:jc w:val="center"/>
      </w:pPr>
      <w:r>
        <w:t>At the end of the Hebble Trail bear right under tunnel.</w:t>
      </w:r>
    </w:p>
    <w:p w14:paraId="41EA01ED" w14:textId="77777777" w:rsidR="00F7171F" w:rsidRDefault="00173AE8" w:rsidP="00F7171F">
      <w:r>
        <w:rPr>
          <w:noProof/>
        </w:rPr>
        <w:drawing>
          <wp:anchor distT="0" distB="0" distL="114300" distR="114300" simplePos="0" relativeHeight="251661312" behindDoc="1" locked="0" layoutInCell="1" allowOverlap="1" wp14:anchorId="0D8D6E13" wp14:editId="05C4939E">
            <wp:simplePos x="0" y="0"/>
            <wp:positionH relativeFrom="column">
              <wp:posOffset>3790950</wp:posOffset>
            </wp:positionH>
            <wp:positionV relativeFrom="paragraph">
              <wp:posOffset>41275</wp:posOffset>
            </wp:positionV>
            <wp:extent cx="2884170" cy="2156460"/>
            <wp:effectExtent l="19050" t="0" r="0" b="0"/>
            <wp:wrapTight wrapText="bothSides">
              <wp:wrapPolygon edited="0">
                <wp:start x="-143" y="0"/>
                <wp:lineTo x="-143" y="21371"/>
                <wp:lineTo x="21543" y="21371"/>
                <wp:lineTo x="21543" y="0"/>
                <wp:lineTo x="-143" y="0"/>
              </wp:wrapPolygon>
            </wp:wrapTight>
            <wp:docPr id="6" name="Picture 5" descr="00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 - Copy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71F">
        <w:rPr>
          <w:noProof/>
        </w:rPr>
        <w:drawing>
          <wp:inline distT="0" distB="0" distL="0" distR="0" wp14:anchorId="615FB72A" wp14:editId="3002AAE3">
            <wp:extent cx="2885000" cy="2160000"/>
            <wp:effectExtent l="19050" t="0" r="0" b="0"/>
            <wp:docPr id="5" name="Picture 3" descr="005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 - Copy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5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8B671" w14:textId="77777777" w:rsidR="00F7171F" w:rsidRDefault="003E3D8C" w:rsidP="00173AE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1629E21" wp14:editId="6F5945C1">
            <wp:simplePos x="0" y="0"/>
            <wp:positionH relativeFrom="column">
              <wp:posOffset>3782695</wp:posOffset>
            </wp:positionH>
            <wp:positionV relativeFrom="paragraph">
              <wp:posOffset>288925</wp:posOffset>
            </wp:positionV>
            <wp:extent cx="2884170" cy="2156460"/>
            <wp:effectExtent l="19050" t="0" r="0" b="0"/>
            <wp:wrapTight wrapText="bothSides">
              <wp:wrapPolygon edited="0">
                <wp:start x="-143" y="0"/>
                <wp:lineTo x="-143" y="21371"/>
                <wp:lineTo x="21543" y="21371"/>
                <wp:lineTo x="21543" y="0"/>
                <wp:lineTo x="-143" y="0"/>
              </wp:wrapPolygon>
            </wp:wrapTight>
            <wp:docPr id="4" name="Picture 3" descr="00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 - Copy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AE8">
        <w:rPr>
          <w:noProof/>
        </w:rPr>
        <w:drawing>
          <wp:anchor distT="0" distB="0" distL="114300" distR="114300" simplePos="0" relativeHeight="251662336" behindDoc="1" locked="0" layoutInCell="1" allowOverlap="1" wp14:anchorId="4ED6015C" wp14:editId="02FF1731">
            <wp:simplePos x="0" y="0"/>
            <wp:positionH relativeFrom="column">
              <wp:posOffset>-34290</wp:posOffset>
            </wp:positionH>
            <wp:positionV relativeFrom="paragraph">
              <wp:posOffset>365125</wp:posOffset>
            </wp:positionV>
            <wp:extent cx="2884170" cy="2156460"/>
            <wp:effectExtent l="19050" t="0" r="0" b="0"/>
            <wp:wrapTight wrapText="bothSides">
              <wp:wrapPolygon edited="0">
                <wp:start x="-143" y="0"/>
                <wp:lineTo x="-143" y="21371"/>
                <wp:lineTo x="21543" y="21371"/>
                <wp:lineTo x="21543" y="0"/>
                <wp:lineTo x="-143" y="0"/>
              </wp:wrapPolygon>
            </wp:wrapTight>
            <wp:docPr id="7" name="Picture 6" descr="01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 - Copy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AE8">
        <w:t>Do not go over Lock Gate, turn left and over Stone Bridge</w:t>
      </w:r>
      <w:r w:rsidR="00FB6886">
        <w:t>, then right towards Sowerby Bridge</w:t>
      </w:r>
      <w:r w:rsidR="00173AE8">
        <w:t>.</w:t>
      </w:r>
    </w:p>
    <w:p w14:paraId="6B5BE29E" w14:textId="77777777" w:rsidR="00F7171F" w:rsidRDefault="00F7171F" w:rsidP="00F7171F"/>
    <w:p w14:paraId="3F11B1DF" w14:textId="77777777" w:rsidR="00F7171F" w:rsidRDefault="00F7171F" w:rsidP="00F7171F"/>
    <w:p w14:paraId="24E19633" w14:textId="77777777" w:rsidR="00FB6886" w:rsidRDefault="00FB6886" w:rsidP="00F7171F"/>
    <w:p w14:paraId="7D4BE25D" w14:textId="77777777" w:rsidR="00FB6886" w:rsidRDefault="00FB6886" w:rsidP="00F7171F"/>
    <w:p w14:paraId="633800B2" w14:textId="77777777" w:rsidR="00FB6886" w:rsidRDefault="00FB6886" w:rsidP="00F7171F"/>
    <w:p w14:paraId="767F90B1" w14:textId="77777777" w:rsidR="00FB6886" w:rsidRDefault="00FB6886" w:rsidP="00F7171F"/>
    <w:p w14:paraId="16DEC2F3" w14:textId="77777777" w:rsidR="00FB6886" w:rsidRDefault="00FB6886" w:rsidP="00F7171F"/>
    <w:p w14:paraId="7AE9A670" w14:textId="77777777" w:rsidR="00FB6886" w:rsidRDefault="00FC2AA9" w:rsidP="00E77756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F297471" wp14:editId="4464CB06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2891155" cy="2159635"/>
            <wp:effectExtent l="19050" t="0" r="4445" b="0"/>
            <wp:wrapTight wrapText="bothSides">
              <wp:wrapPolygon edited="0">
                <wp:start x="-142" y="0"/>
                <wp:lineTo x="-142" y="21340"/>
                <wp:lineTo x="21633" y="21340"/>
                <wp:lineTo x="21633" y="0"/>
                <wp:lineTo x="-142" y="0"/>
              </wp:wrapPolygon>
            </wp:wrapTight>
            <wp:docPr id="10" name="Picture 9" descr="012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 - Copy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756">
        <w:rPr>
          <w:noProof/>
        </w:rPr>
        <w:drawing>
          <wp:anchor distT="0" distB="0" distL="114300" distR="114300" simplePos="0" relativeHeight="251665408" behindDoc="1" locked="0" layoutInCell="1" allowOverlap="1" wp14:anchorId="69CD89F5" wp14:editId="0D32619C">
            <wp:simplePos x="0" y="0"/>
            <wp:positionH relativeFrom="column">
              <wp:posOffset>3710940</wp:posOffset>
            </wp:positionH>
            <wp:positionV relativeFrom="paragraph">
              <wp:posOffset>251460</wp:posOffset>
            </wp:positionV>
            <wp:extent cx="2884170" cy="2156460"/>
            <wp:effectExtent l="19050" t="0" r="0" b="0"/>
            <wp:wrapTight wrapText="bothSides">
              <wp:wrapPolygon edited="0">
                <wp:start x="-143" y="0"/>
                <wp:lineTo x="-143" y="21371"/>
                <wp:lineTo x="21543" y="21371"/>
                <wp:lineTo x="21543" y="0"/>
                <wp:lineTo x="-143" y="0"/>
              </wp:wrapPolygon>
            </wp:wrapTight>
            <wp:docPr id="11" name="Picture 10" descr="013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 - Copy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756">
        <w:t xml:space="preserve">When entering Sowerby Bridge canal basin keep </w:t>
      </w:r>
      <w:r w:rsidR="00682318">
        <w:t xml:space="preserve">to the </w:t>
      </w:r>
      <w:r w:rsidR="00E77756">
        <w:t>left.</w:t>
      </w:r>
    </w:p>
    <w:p w14:paraId="70A2FF6F" w14:textId="77777777" w:rsidR="00E77756" w:rsidRDefault="00E77756" w:rsidP="00F7171F"/>
    <w:p w14:paraId="63EEC62D" w14:textId="77777777" w:rsidR="00E77756" w:rsidRDefault="00E77756" w:rsidP="00E77756">
      <w:pPr>
        <w:jc w:val="center"/>
      </w:pPr>
      <w:r>
        <w:t>Turn round at the post and return the way you came.</w:t>
      </w:r>
    </w:p>
    <w:p w14:paraId="5A35A07C" w14:textId="77777777" w:rsidR="00E77756" w:rsidRPr="00E77756" w:rsidRDefault="00E77756" w:rsidP="00E77756">
      <w:pPr>
        <w:jc w:val="center"/>
        <w:rPr>
          <w:b/>
        </w:rPr>
      </w:pPr>
      <w:r w:rsidRPr="00E77756">
        <w:rPr>
          <w:b/>
        </w:rPr>
        <w:t xml:space="preserve">KEEP LEFT </w:t>
      </w:r>
      <w:r w:rsidR="000E218D">
        <w:rPr>
          <w:b/>
        </w:rPr>
        <w:t xml:space="preserve">OVER THE </w:t>
      </w:r>
      <w:r w:rsidRPr="00E77756">
        <w:rPr>
          <w:b/>
        </w:rPr>
        <w:t>COBBLES AND ROUND THE CORNER</w:t>
      </w:r>
    </w:p>
    <w:p w14:paraId="565AA3B7" w14:textId="77777777" w:rsidR="00DA3683" w:rsidRDefault="00DA3683" w:rsidP="00F7171F"/>
    <w:p w14:paraId="6E47882E" w14:textId="77777777" w:rsidR="00DA3683" w:rsidRDefault="00DA3683" w:rsidP="00F7171F">
      <w:r>
        <w:rPr>
          <w:noProof/>
        </w:rPr>
        <w:drawing>
          <wp:anchor distT="0" distB="0" distL="114300" distR="114300" simplePos="0" relativeHeight="251666432" behindDoc="1" locked="0" layoutInCell="1" allowOverlap="1" wp14:anchorId="60D75CD6" wp14:editId="41115C4D">
            <wp:simplePos x="0" y="0"/>
            <wp:positionH relativeFrom="column">
              <wp:posOffset>1047750</wp:posOffset>
            </wp:positionH>
            <wp:positionV relativeFrom="paragraph">
              <wp:posOffset>15240</wp:posOffset>
            </wp:positionV>
            <wp:extent cx="4321175" cy="3238500"/>
            <wp:effectExtent l="19050" t="0" r="3175" b="0"/>
            <wp:wrapTight wrapText="bothSides">
              <wp:wrapPolygon edited="0">
                <wp:start x="-95" y="0"/>
                <wp:lineTo x="-95" y="21473"/>
                <wp:lineTo x="21616" y="21473"/>
                <wp:lineTo x="21616" y="0"/>
                <wp:lineTo x="-95" y="0"/>
              </wp:wrapPolygon>
            </wp:wrapTight>
            <wp:docPr id="12" name="Picture 11" descr="01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 - Copy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051B5" w14:textId="77777777" w:rsidR="00DA3683" w:rsidRDefault="00DA3683" w:rsidP="00F7171F"/>
    <w:p w14:paraId="438B767A" w14:textId="77777777" w:rsidR="00DA3683" w:rsidRDefault="00DA3683" w:rsidP="00F7171F"/>
    <w:p w14:paraId="584D0B79" w14:textId="77777777" w:rsidR="00DA3683" w:rsidRDefault="00DA3683" w:rsidP="00F7171F"/>
    <w:p w14:paraId="1EBE030A" w14:textId="77777777" w:rsidR="00DA3683" w:rsidRDefault="00DA3683" w:rsidP="00F7171F"/>
    <w:p w14:paraId="7A87678D" w14:textId="77777777" w:rsidR="00DA3683" w:rsidRDefault="00DA3683" w:rsidP="00F7171F"/>
    <w:p w14:paraId="379C9305" w14:textId="77777777" w:rsidR="00DA3683" w:rsidRDefault="00DA3683" w:rsidP="00F7171F"/>
    <w:p w14:paraId="0CC0F7F8" w14:textId="77777777" w:rsidR="00FB6886" w:rsidRDefault="00FB6886" w:rsidP="00F7171F"/>
    <w:p w14:paraId="61F58DB4" w14:textId="77777777" w:rsidR="00DA3683" w:rsidRDefault="00DA3683" w:rsidP="00F7171F"/>
    <w:p w14:paraId="244A1D77" w14:textId="77777777" w:rsidR="00DA3683" w:rsidRDefault="00DA3683" w:rsidP="00F7171F"/>
    <w:p w14:paraId="4A59275C" w14:textId="77777777" w:rsidR="00DA3683" w:rsidRDefault="00DA3683" w:rsidP="00F7171F"/>
    <w:p w14:paraId="5947D90D" w14:textId="77777777" w:rsidR="00DA3683" w:rsidRDefault="00DA3683" w:rsidP="00F7171F"/>
    <w:p w14:paraId="345E9F64" w14:textId="77777777" w:rsidR="00DA3683" w:rsidRDefault="00DA3683" w:rsidP="00F7171F"/>
    <w:p w14:paraId="2D1586BC" w14:textId="77777777" w:rsidR="00DA3683" w:rsidRDefault="00DA3683" w:rsidP="00F7171F"/>
    <w:p w14:paraId="2DDEB81C" w14:textId="77777777" w:rsidR="00DA3683" w:rsidRDefault="00DA3683" w:rsidP="00F7171F"/>
    <w:p w14:paraId="786FCF17" w14:textId="6E3229FE" w:rsidR="00766826" w:rsidRDefault="00DA3683" w:rsidP="00DA3683">
      <w:pPr>
        <w:jc w:val="center"/>
        <w:rPr>
          <w:b/>
          <w:color w:val="FF0000"/>
          <w:sz w:val="40"/>
          <w:szCs w:val="40"/>
        </w:rPr>
      </w:pPr>
      <w:r w:rsidRPr="00DA3683">
        <w:rPr>
          <w:b/>
          <w:color w:val="FF0000"/>
          <w:sz w:val="40"/>
          <w:szCs w:val="40"/>
        </w:rPr>
        <w:lastRenderedPageBreak/>
        <w:t xml:space="preserve">After the race we have </w:t>
      </w:r>
      <w:r w:rsidR="00C23CE6">
        <w:rPr>
          <w:b/>
          <w:color w:val="FF0000"/>
          <w:sz w:val="40"/>
          <w:szCs w:val="40"/>
        </w:rPr>
        <w:t xml:space="preserve">the </w:t>
      </w:r>
      <w:r w:rsidR="00766826">
        <w:rPr>
          <w:b/>
          <w:color w:val="FF0000"/>
          <w:sz w:val="40"/>
          <w:szCs w:val="40"/>
        </w:rPr>
        <w:t>trophy presentation</w:t>
      </w:r>
      <w:r w:rsidR="00C23CE6">
        <w:rPr>
          <w:b/>
          <w:color w:val="FF0000"/>
          <w:sz w:val="40"/>
          <w:szCs w:val="40"/>
        </w:rPr>
        <w:t xml:space="preserve"> and </w:t>
      </w:r>
      <w:r w:rsidR="00766826">
        <w:rPr>
          <w:b/>
          <w:color w:val="FF0000"/>
          <w:sz w:val="40"/>
          <w:szCs w:val="40"/>
        </w:rPr>
        <w:t>refreshments</w:t>
      </w:r>
    </w:p>
    <w:p w14:paraId="2E5EBF90" w14:textId="474D0E1C" w:rsidR="00DA3683" w:rsidRDefault="00DA3683" w:rsidP="00DA3683">
      <w:pPr>
        <w:jc w:val="center"/>
        <w:rPr>
          <w:b/>
          <w:color w:val="FF0000"/>
          <w:sz w:val="40"/>
          <w:szCs w:val="40"/>
        </w:rPr>
      </w:pPr>
      <w:r w:rsidRPr="00DA3683">
        <w:rPr>
          <w:b/>
          <w:color w:val="FF0000"/>
          <w:sz w:val="40"/>
          <w:szCs w:val="40"/>
        </w:rPr>
        <w:t>from 8:</w:t>
      </w:r>
      <w:r w:rsidR="00B67FDE">
        <w:rPr>
          <w:b/>
          <w:color w:val="FF0000"/>
          <w:sz w:val="40"/>
          <w:szCs w:val="40"/>
        </w:rPr>
        <w:t>00</w:t>
      </w:r>
      <w:r w:rsidRPr="00DA3683">
        <w:rPr>
          <w:b/>
          <w:color w:val="FF0000"/>
          <w:sz w:val="40"/>
          <w:szCs w:val="40"/>
        </w:rPr>
        <w:t>pm to 9:</w:t>
      </w:r>
      <w:r w:rsidR="00B67FDE">
        <w:rPr>
          <w:b/>
          <w:color w:val="FF0000"/>
          <w:sz w:val="40"/>
          <w:szCs w:val="40"/>
        </w:rPr>
        <w:t>00</w:t>
      </w:r>
      <w:r w:rsidRPr="00DA3683">
        <w:rPr>
          <w:b/>
          <w:color w:val="FF0000"/>
          <w:sz w:val="40"/>
          <w:szCs w:val="40"/>
        </w:rPr>
        <w:t>pm.</w:t>
      </w:r>
    </w:p>
    <w:p w14:paraId="7107139B" w14:textId="37880770" w:rsidR="00805F20" w:rsidRDefault="00805F20" w:rsidP="00DA3683">
      <w:pPr>
        <w:jc w:val="center"/>
        <w:rPr>
          <w:b/>
          <w:color w:val="FF0000"/>
          <w:sz w:val="40"/>
          <w:szCs w:val="40"/>
        </w:rPr>
      </w:pPr>
    </w:p>
    <w:p w14:paraId="6EBB6BC0" w14:textId="77777777" w:rsidR="00850A58" w:rsidRDefault="00805F20" w:rsidP="00DA3683">
      <w:pPr>
        <w:jc w:val="center"/>
        <w:rPr>
          <w:b/>
          <w:color w:val="FF0000"/>
          <w:sz w:val="40"/>
          <w:szCs w:val="40"/>
          <w:highlight w:val="yellow"/>
        </w:rPr>
      </w:pPr>
      <w:r w:rsidRPr="00805F20">
        <w:rPr>
          <w:b/>
          <w:color w:val="FF0000"/>
          <w:sz w:val="40"/>
          <w:szCs w:val="40"/>
          <w:highlight w:val="yellow"/>
        </w:rPr>
        <w:t xml:space="preserve">Remember to let </w:t>
      </w:r>
      <w:r w:rsidR="00B67FDE">
        <w:rPr>
          <w:b/>
          <w:color w:val="FF0000"/>
          <w:sz w:val="40"/>
          <w:szCs w:val="40"/>
          <w:highlight w:val="yellow"/>
        </w:rPr>
        <w:t>Nigel Rigg</w:t>
      </w:r>
      <w:r w:rsidRPr="00805F20">
        <w:rPr>
          <w:b/>
          <w:color w:val="FF0000"/>
          <w:sz w:val="40"/>
          <w:szCs w:val="40"/>
          <w:highlight w:val="yellow"/>
        </w:rPr>
        <w:t xml:space="preserve"> know your </w:t>
      </w:r>
    </w:p>
    <w:p w14:paraId="78921D57" w14:textId="04709972" w:rsidR="00805F20" w:rsidRDefault="00805F20" w:rsidP="00DA3683">
      <w:pPr>
        <w:jc w:val="center"/>
        <w:rPr>
          <w:b/>
          <w:color w:val="FF0000"/>
          <w:sz w:val="40"/>
          <w:szCs w:val="40"/>
        </w:rPr>
      </w:pPr>
      <w:r w:rsidRPr="00805F20">
        <w:rPr>
          <w:b/>
          <w:color w:val="FF0000"/>
          <w:sz w:val="40"/>
          <w:szCs w:val="40"/>
          <w:highlight w:val="yellow"/>
        </w:rPr>
        <w:t>estimated 10k time.</w:t>
      </w:r>
    </w:p>
    <w:p w14:paraId="2545E66A" w14:textId="2EC3908C" w:rsidR="00805F20" w:rsidRPr="00DA3683" w:rsidRDefault="00443114" w:rsidP="00DA3683">
      <w:pPr>
        <w:jc w:val="center"/>
        <w:rPr>
          <w:b/>
          <w:color w:val="FF0000"/>
          <w:sz w:val="40"/>
          <w:szCs w:val="40"/>
        </w:rPr>
      </w:pPr>
      <w:hyperlink r:id="rId13" w:history="1">
        <w:r w:rsidR="0076614D" w:rsidRPr="00D70BD7">
          <w:rPr>
            <w:rStyle w:val="Hyperlink"/>
            <w:b/>
            <w:sz w:val="40"/>
            <w:szCs w:val="40"/>
          </w:rPr>
          <w:t>nrigg@hotmail.com</w:t>
        </w:r>
      </w:hyperlink>
    </w:p>
    <w:sectPr w:rsidR="00805F20" w:rsidRPr="00DA3683" w:rsidSect="00636C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E0"/>
    <w:rsid w:val="00027350"/>
    <w:rsid w:val="00054B6C"/>
    <w:rsid w:val="000D7154"/>
    <w:rsid w:val="000E218D"/>
    <w:rsid w:val="00123AFF"/>
    <w:rsid w:val="00173AE8"/>
    <w:rsid w:val="00206CD1"/>
    <w:rsid w:val="002206C1"/>
    <w:rsid w:val="003101C3"/>
    <w:rsid w:val="003853BB"/>
    <w:rsid w:val="003E3D8C"/>
    <w:rsid w:val="00443114"/>
    <w:rsid w:val="00503999"/>
    <w:rsid w:val="005571C7"/>
    <w:rsid w:val="00597663"/>
    <w:rsid w:val="005F643D"/>
    <w:rsid w:val="00636CE0"/>
    <w:rsid w:val="00682318"/>
    <w:rsid w:val="00691241"/>
    <w:rsid w:val="00697208"/>
    <w:rsid w:val="006F0B21"/>
    <w:rsid w:val="007108C4"/>
    <w:rsid w:val="007275F1"/>
    <w:rsid w:val="007655CE"/>
    <w:rsid w:val="0076614D"/>
    <w:rsid w:val="00766826"/>
    <w:rsid w:val="00805F20"/>
    <w:rsid w:val="00821BD4"/>
    <w:rsid w:val="00850A58"/>
    <w:rsid w:val="008D4D20"/>
    <w:rsid w:val="00A766BB"/>
    <w:rsid w:val="00B16F28"/>
    <w:rsid w:val="00B67FDE"/>
    <w:rsid w:val="00B72491"/>
    <w:rsid w:val="00BB033A"/>
    <w:rsid w:val="00BB76B3"/>
    <w:rsid w:val="00C23CE6"/>
    <w:rsid w:val="00D04708"/>
    <w:rsid w:val="00D7462E"/>
    <w:rsid w:val="00DA2BEE"/>
    <w:rsid w:val="00DA3683"/>
    <w:rsid w:val="00DB4816"/>
    <w:rsid w:val="00DC4470"/>
    <w:rsid w:val="00DD0A93"/>
    <w:rsid w:val="00E00222"/>
    <w:rsid w:val="00E2166B"/>
    <w:rsid w:val="00E266B9"/>
    <w:rsid w:val="00E62A23"/>
    <w:rsid w:val="00E77756"/>
    <w:rsid w:val="00EF3893"/>
    <w:rsid w:val="00F26CAC"/>
    <w:rsid w:val="00F41EA3"/>
    <w:rsid w:val="00F7171F"/>
    <w:rsid w:val="00FA3C08"/>
    <w:rsid w:val="00FB6886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60FA"/>
  <w15:docId w15:val="{F86A408D-EB95-434A-8C95-4975CE67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>
      <w:pPr>
        <w:spacing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C1"/>
    <w:pPr>
      <w:spacing w:after="120" w:afterAutospacing="0"/>
    </w:pPr>
    <w:rPr>
      <w:rFonts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7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08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5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nrigg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Chris Kirkbride</cp:lastModifiedBy>
  <cp:revision>3</cp:revision>
  <cp:lastPrinted>2022-07-05T08:13:00Z</cp:lastPrinted>
  <dcterms:created xsi:type="dcterms:W3CDTF">2023-06-17T10:01:00Z</dcterms:created>
  <dcterms:modified xsi:type="dcterms:W3CDTF">2023-06-17T10:02:00Z</dcterms:modified>
</cp:coreProperties>
</file>